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3219" w14:textId="7F0F7B10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2B8E3616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Wednesday,</w:t>
      </w:r>
      <w:r w:rsidR="00295564" w:rsidRPr="00D21036">
        <w:rPr>
          <w:rFonts w:asciiTheme="minorHAnsi" w:hAnsiTheme="minorHAnsi"/>
          <w:bCs/>
          <w:sz w:val="21"/>
          <w:szCs w:val="21"/>
        </w:rPr>
        <w:t xml:space="preserve"> </w:t>
      </w:r>
      <w:r w:rsidR="000844ED">
        <w:rPr>
          <w:rFonts w:asciiTheme="minorHAnsi" w:hAnsiTheme="minorHAnsi"/>
          <w:bCs/>
          <w:sz w:val="21"/>
          <w:szCs w:val="21"/>
        </w:rPr>
        <w:t>February 10</w:t>
      </w:r>
      <w:r w:rsidR="009D050F">
        <w:rPr>
          <w:rFonts w:asciiTheme="minorHAnsi" w:hAnsiTheme="minorHAnsi"/>
          <w:bCs/>
          <w:sz w:val="21"/>
          <w:szCs w:val="21"/>
        </w:rPr>
        <w:t>, 2021</w:t>
      </w:r>
    </w:p>
    <w:p w14:paraId="42044484" w14:textId="18EF52E8" w:rsidR="00C57F33" w:rsidRPr="00D21036" w:rsidRDefault="00716BBC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***</w:t>
      </w:r>
      <w:r w:rsidR="00BD5335"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C57F33" w:rsidRPr="00D21036">
        <w:rPr>
          <w:rFonts w:asciiTheme="minorHAnsi" w:hAnsiTheme="minorHAnsi"/>
          <w:bCs/>
          <w:sz w:val="21"/>
          <w:szCs w:val="21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5747EA23" w14:textId="4CB8714C" w:rsidR="00A81B4D" w:rsidRDefault="000844ED" w:rsidP="009A0E2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January 13, 2021</w:t>
      </w:r>
      <w:r w:rsidR="009D050F">
        <w:rPr>
          <w:rFonts w:asciiTheme="minorHAnsi" w:hAnsiTheme="minorHAnsi" w:cs="Tahoma"/>
          <w:color w:val="000000"/>
          <w:sz w:val="21"/>
          <w:szCs w:val="21"/>
        </w:rPr>
        <w:t xml:space="preserve"> Regular Town Board Meeting</w:t>
      </w:r>
    </w:p>
    <w:p w14:paraId="5ADF49EC" w14:textId="69CCC2EA" w:rsidR="000844ED" w:rsidRPr="00D21036" w:rsidRDefault="000844ED" w:rsidP="009A0E2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January 13, 2021 Caucus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283F5BBD" w14:textId="1664DC1D" w:rsidR="00EF63AD" w:rsidRDefault="000249EA" w:rsidP="00EF63A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365D0187" w14:textId="46F315C7" w:rsidR="00D74D7E" w:rsidRDefault="000844ED" w:rsidP="00D74D7E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January 2021</w:t>
      </w:r>
    </w:p>
    <w:p w14:paraId="33A22668" w14:textId="2A11B3D5" w:rsidR="00814A48" w:rsidRPr="00814A48" w:rsidRDefault="000844ED" w:rsidP="00D74D7E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February 10, 2021</w:t>
      </w:r>
    </w:p>
    <w:p w14:paraId="4240D49B" w14:textId="042CC52E" w:rsidR="00054ADE" w:rsidRDefault="000249EA" w:rsidP="00054A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44951E2C" w14:textId="216E430A" w:rsidR="000844ED" w:rsidRPr="00D21036" w:rsidRDefault="000844ED" w:rsidP="000844ED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5"/>
          <w:szCs w:val="25"/>
        </w:rPr>
      </w:pPr>
      <w:r w:rsidRPr="000844ED">
        <w:rPr>
          <w:rFonts w:asciiTheme="minorHAnsi" w:hAnsiTheme="minorHAnsi" w:cs="Tahoma"/>
          <w:color w:val="000000"/>
          <w:sz w:val="21"/>
          <w:szCs w:val="21"/>
        </w:rPr>
        <w:t>Electio</w:t>
      </w:r>
      <w:r>
        <w:rPr>
          <w:rFonts w:asciiTheme="minorHAnsi" w:hAnsiTheme="minorHAnsi" w:cs="Tahoma"/>
          <w:color w:val="000000"/>
          <w:sz w:val="21"/>
          <w:szCs w:val="21"/>
        </w:rPr>
        <w:t>n- 2/16/2021</w:t>
      </w:r>
    </w:p>
    <w:p w14:paraId="1D6E15FE" w14:textId="57E8BF2D" w:rsidR="0005099F" w:rsidRDefault="00DA5B55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Zoom Meeting</w:t>
      </w:r>
      <w:r w:rsidR="006117BD">
        <w:rPr>
          <w:rFonts w:asciiTheme="minorHAnsi" w:hAnsiTheme="minorHAnsi"/>
          <w:b/>
          <w:sz w:val="25"/>
          <w:szCs w:val="25"/>
        </w:rPr>
        <w:t>s</w:t>
      </w:r>
    </w:p>
    <w:p w14:paraId="16FB09A7" w14:textId="487606C9" w:rsidR="000844ED" w:rsidRDefault="000844ED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Recycling Laborer Wage</w:t>
      </w:r>
    </w:p>
    <w:p w14:paraId="72EF19D1" w14:textId="0C301683" w:rsidR="00DF0CAF" w:rsidRPr="006117BD" w:rsidRDefault="00DF0CAF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Jackson County Redistricting</w:t>
      </w:r>
    </w:p>
    <w:p w14:paraId="2224A279" w14:textId="1E0E9341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3033D611" w14:textId="0085D352" w:rsidR="000844ED" w:rsidRDefault="000844ED" w:rsidP="000844ED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0844ED">
        <w:rPr>
          <w:rFonts w:asciiTheme="minorHAnsi" w:hAnsiTheme="minorHAnsi" w:cs="Tahoma"/>
          <w:color w:val="000000"/>
          <w:sz w:val="21"/>
          <w:szCs w:val="21"/>
        </w:rPr>
        <w:t>Stuart Olson</w:t>
      </w:r>
    </w:p>
    <w:p w14:paraId="2908AAEF" w14:textId="1861C090" w:rsidR="00254F44" w:rsidRPr="000844ED" w:rsidRDefault="00254F44" w:rsidP="000844ED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Craig Sennett</w:t>
      </w:r>
    </w:p>
    <w:p w14:paraId="11ED8D0D" w14:textId="32FA3989" w:rsidR="0005099F" w:rsidRDefault="0005099F" w:rsidP="00342B4D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342B4D">
        <w:rPr>
          <w:rFonts w:asciiTheme="minorHAnsi" w:hAnsiTheme="minorHAnsi"/>
          <w:b/>
          <w:sz w:val="25"/>
          <w:szCs w:val="25"/>
        </w:rPr>
        <w:t>Delegated Status Ordinance</w:t>
      </w:r>
    </w:p>
    <w:p w14:paraId="490A54C6" w14:textId="628EF9FA" w:rsidR="005E4C53" w:rsidRDefault="005E475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2218DEAE" w14:textId="2F131673" w:rsidR="00254F44" w:rsidRPr="00254F44" w:rsidRDefault="00254F44" w:rsidP="00254F44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254F44">
        <w:rPr>
          <w:rFonts w:asciiTheme="minorHAnsi" w:hAnsiTheme="minorHAnsi" w:cs="Tahoma"/>
          <w:color w:val="000000"/>
          <w:sz w:val="21"/>
          <w:szCs w:val="21"/>
        </w:rPr>
        <w:t xml:space="preserve">Jesse </w:t>
      </w:r>
      <w:proofErr w:type="spellStart"/>
      <w:r w:rsidRPr="00254F44">
        <w:rPr>
          <w:rFonts w:asciiTheme="minorHAnsi" w:hAnsiTheme="minorHAnsi" w:cs="Tahoma"/>
          <w:color w:val="000000"/>
          <w:sz w:val="21"/>
          <w:szCs w:val="21"/>
        </w:rPr>
        <w:t>Mades</w:t>
      </w:r>
      <w:proofErr w:type="spellEnd"/>
      <w:r w:rsidRPr="00254F44">
        <w:rPr>
          <w:rFonts w:asciiTheme="minorHAnsi" w:hAnsiTheme="minorHAnsi" w:cs="Tahoma"/>
          <w:color w:val="000000"/>
          <w:sz w:val="21"/>
          <w:szCs w:val="21"/>
        </w:rPr>
        <w:t xml:space="preserve"> Variance Request</w:t>
      </w:r>
    </w:p>
    <w:p w14:paraId="01A99D5E" w14:textId="122D0FF0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767B60C2" w14:textId="46B6950F" w:rsidR="009B1AA8" w:rsidRDefault="006907C8" w:rsidP="009B1AA8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 w:cs="Tahoma"/>
          <w:color w:val="000000"/>
          <w:sz w:val="21"/>
          <w:szCs w:val="21"/>
        </w:rPr>
        <w:t xml:space="preserve">Dwight </w:t>
      </w:r>
      <w:proofErr w:type="spellStart"/>
      <w:r w:rsidRPr="00D21036">
        <w:rPr>
          <w:rFonts w:asciiTheme="minorHAnsi" w:hAnsiTheme="minorHAnsi" w:cs="Tahoma"/>
          <w:color w:val="000000"/>
          <w:sz w:val="21"/>
          <w:szCs w:val="21"/>
        </w:rPr>
        <w:t>Tjerstad</w:t>
      </w:r>
      <w:proofErr w:type="spellEnd"/>
      <w:r w:rsidRPr="00D21036">
        <w:rPr>
          <w:rFonts w:asciiTheme="minorHAnsi" w:hAnsiTheme="minorHAnsi" w:cs="Tahoma"/>
          <w:color w:val="000000"/>
          <w:sz w:val="21"/>
          <w:szCs w:val="21"/>
        </w:rPr>
        <w:t xml:space="preserve"> Report</w:t>
      </w:r>
    </w:p>
    <w:p w14:paraId="65813497" w14:textId="10CF6C99" w:rsidR="00DF0CAF" w:rsidRPr="00D21036" w:rsidRDefault="00DF0CAF" w:rsidP="009B1AA8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 xml:space="preserve">CDL </w:t>
      </w:r>
      <w:r w:rsidR="00254F44">
        <w:rPr>
          <w:rFonts w:asciiTheme="minorHAnsi" w:hAnsiTheme="minorHAnsi" w:cs="Tahoma"/>
          <w:color w:val="000000"/>
          <w:sz w:val="21"/>
          <w:szCs w:val="21"/>
        </w:rPr>
        <w:t>Requirements</w:t>
      </w:r>
    </w:p>
    <w:p w14:paraId="5C1515ED" w14:textId="2A54299A" w:rsidR="00BF7A4E" w:rsidRPr="00D21036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 Equipment Reports</w:t>
      </w:r>
    </w:p>
    <w:p w14:paraId="527E09F2" w14:textId="06BDF4B3" w:rsidR="007B4900" w:rsidRPr="00D21036" w:rsidRDefault="007B4900" w:rsidP="00105E25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3A0AE0D5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Posted</w:t>
      </w:r>
      <w:r w:rsidR="00E32F44" w:rsidRPr="00D21036">
        <w:rPr>
          <w:rFonts w:asciiTheme="minorHAnsi" w:hAnsiTheme="minorHAnsi"/>
          <w:sz w:val="21"/>
          <w:szCs w:val="21"/>
        </w:rPr>
        <w:t xml:space="preserve"> </w:t>
      </w:r>
      <w:r w:rsidR="000844ED">
        <w:rPr>
          <w:rFonts w:asciiTheme="minorHAnsi" w:hAnsiTheme="minorHAnsi"/>
          <w:sz w:val="21"/>
          <w:szCs w:val="21"/>
        </w:rPr>
        <w:t>2/9/2021</w:t>
      </w:r>
    </w:p>
    <w:p w14:paraId="43E2F6C6" w14:textId="53791E06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Lien,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0A663A4E" w14:textId="1126AE95" w:rsidR="00DC4E55" w:rsidRPr="00902ACB" w:rsidRDefault="001B6C83" w:rsidP="00913473">
      <w:pPr>
        <w:shd w:val="clear" w:color="auto" w:fill="FFFFFF"/>
        <w:rPr>
          <w:rFonts w:asciiTheme="minorHAnsi" w:hAnsiTheme="minorHAnsi"/>
          <w:color w:val="4472C4" w:themeColor="accent5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***Due to the pandemic,</w:t>
      </w:r>
      <w:r w:rsidR="002175FF" w:rsidRPr="00D21036">
        <w:rPr>
          <w:rFonts w:asciiTheme="minorHAnsi" w:hAnsiTheme="minorHAnsi"/>
          <w:sz w:val="21"/>
          <w:szCs w:val="21"/>
        </w:rPr>
        <w:t xml:space="preserve"> all meetings are being held virtually.  To connect by phone dial +1 (312) 626-6799</w:t>
      </w:r>
      <w:r w:rsidR="005E66CD" w:rsidRPr="00D21036">
        <w:rPr>
          <w:rFonts w:asciiTheme="minorHAnsi" w:hAnsiTheme="minorHAnsi"/>
          <w:sz w:val="21"/>
          <w:szCs w:val="21"/>
        </w:rPr>
        <w:t xml:space="preserve"> and enter Meeting ID: </w:t>
      </w:r>
      <w:r w:rsidR="00931FD4" w:rsidRPr="00931FD4">
        <w:rPr>
          <w:rFonts w:asciiTheme="minorHAnsi" w:hAnsiTheme="minorHAnsi"/>
          <w:sz w:val="21"/>
          <w:szCs w:val="21"/>
        </w:rPr>
        <w:t>939 2385 1228</w:t>
      </w:r>
      <w:r w:rsidR="00931FD4">
        <w:rPr>
          <w:rFonts w:asciiTheme="minorHAnsi" w:hAnsiTheme="minorHAnsi"/>
          <w:sz w:val="21"/>
          <w:szCs w:val="21"/>
        </w:rPr>
        <w:t xml:space="preserve"> </w:t>
      </w:r>
      <w:r w:rsidR="00DC4E55" w:rsidRPr="00D21036">
        <w:rPr>
          <w:rFonts w:asciiTheme="minorHAnsi" w:hAnsiTheme="minorHAnsi"/>
          <w:sz w:val="21"/>
          <w:szCs w:val="21"/>
        </w:rPr>
        <w:t>or to connect online visit</w:t>
      </w:r>
      <w:r w:rsidR="00902ACB" w:rsidRPr="00902ACB">
        <w:rPr>
          <w:rFonts w:asciiTheme="minorHAnsi" w:hAnsiTheme="minorHAnsi"/>
          <w:sz w:val="21"/>
          <w:szCs w:val="21"/>
        </w:rPr>
        <w:t xml:space="preserve"> </w:t>
      </w:r>
      <w:hyperlink r:id="rId7" w:history="1">
        <w:r w:rsidR="00902ACB" w:rsidRPr="00902ACB">
          <w:rPr>
            <w:rFonts w:asciiTheme="minorHAnsi" w:hAnsiTheme="minorHAnsi"/>
            <w:color w:val="4472C4" w:themeColor="accent5"/>
            <w:sz w:val="21"/>
            <w:szCs w:val="21"/>
          </w:rPr>
          <w:t>https://zoom.us/j/93923851228</w:t>
        </w:r>
      </w:hyperlink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77777777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5DAD" w14:textId="77777777" w:rsidR="005C7BB5" w:rsidRPr="00D21036" w:rsidRDefault="005C7BB5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0B877770" w14:textId="77777777" w:rsidR="005C7BB5" w:rsidRPr="00D21036" w:rsidRDefault="005C7BB5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2F966A5A" w14:textId="77777777" w:rsidR="005C7BB5" w:rsidRPr="00D21036" w:rsidRDefault="005C7BB5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557" w14:textId="77777777" w:rsidR="000B46BC" w:rsidRPr="00D21036" w:rsidRDefault="000B46BC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0B46BC" w:rsidRPr="00D21036" w:rsidRDefault="000B46BC">
    <w:pPr>
      <w:pStyle w:val="Footer"/>
      <w:rPr>
        <w:sz w:val="19"/>
        <w:szCs w:val="19"/>
      </w:rPr>
    </w:pPr>
  </w:p>
  <w:p w14:paraId="6D44A2E5" w14:textId="77777777" w:rsidR="000B46BC" w:rsidRPr="00D21036" w:rsidRDefault="000B46BC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A26F" w14:textId="77777777" w:rsidR="005C7BB5" w:rsidRPr="00D21036" w:rsidRDefault="005C7BB5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0FAD2F5E" w14:textId="77777777" w:rsidR="005C7BB5" w:rsidRPr="00D21036" w:rsidRDefault="005C7BB5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29293A63" w14:textId="77777777" w:rsidR="005C7BB5" w:rsidRPr="00D21036" w:rsidRDefault="005C7BB5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363B" w14:textId="77777777" w:rsidR="000B46BC" w:rsidRPr="00D21036" w:rsidRDefault="000B46BC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45CD"/>
    <w:rsid w:val="00011767"/>
    <w:rsid w:val="000131E1"/>
    <w:rsid w:val="00021BB6"/>
    <w:rsid w:val="00022A0D"/>
    <w:rsid w:val="000249EA"/>
    <w:rsid w:val="00027B7B"/>
    <w:rsid w:val="000304A7"/>
    <w:rsid w:val="000345DF"/>
    <w:rsid w:val="00040CBC"/>
    <w:rsid w:val="000467CD"/>
    <w:rsid w:val="0005099F"/>
    <w:rsid w:val="00054ADE"/>
    <w:rsid w:val="0006422D"/>
    <w:rsid w:val="000750CC"/>
    <w:rsid w:val="00076D66"/>
    <w:rsid w:val="000815CD"/>
    <w:rsid w:val="00082477"/>
    <w:rsid w:val="0008378B"/>
    <w:rsid w:val="000844ED"/>
    <w:rsid w:val="00085C61"/>
    <w:rsid w:val="00090D4D"/>
    <w:rsid w:val="00091855"/>
    <w:rsid w:val="00092561"/>
    <w:rsid w:val="00096292"/>
    <w:rsid w:val="000A2DD0"/>
    <w:rsid w:val="000A3B39"/>
    <w:rsid w:val="000B46BC"/>
    <w:rsid w:val="000C353D"/>
    <w:rsid w:val="000E1E1C"/>
    <w:rsid w:val="000E2907"/>
    <w:rsid w:val="00105E25"/>
    <w:rsid w:val="00106F4F"/>
    <w:rsid w:val="001142FD"/>
    <w:rsid w:val="001649ED"/>
    <w:rsid w:val="001728FF"/>
    <w:rsid w:val="00183288"/>
    <w:rsid w:val="001B4452"/>
    <w:rsid w:val="001B4489"/>
    <w:rsid w:val="001B6C83"/>
    <w:rsid w:val="001C3326"/>
    <w:rsid w:val="001C7916"/>
    <w:rsid w:val="001D6820"/>
    <w:rsid w:val="00202AEC"/>
    <w:rsid w:val="0020344E"/>
    <w:rsid w:val="00207778"/>
    <w:rsid w:val="00215AA2"/>
    <w:rsid w:val="002175FF"/>
    <w:rsid w:val="0022634D"/>
    <w:rsid w:val="00226BE6"/>
    <w:rsid w:val="00233BFC"/>
    <w:rsid w:val="00237437"/>
    <w:rsid w:val="00254F44"/>
    <w:rsid w:val="002656E9"/>
    <w:rsid w:val="00283A23"/>
    <w:rsid w:val="00295564"/>
    <w:rsid w:val="00295597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42B4D"/>
    <w:rsid w:val="00342DC9"/>
    <w:rsid w:val="003569BB"/>
    <w:rsid w:val="0036405E"/>
    <w:rsid w:val="003712A3"/>
    <w:rsid w:val="0037169A"/>
    <w:rsid w:val="00371798"/>
    <w:rsid w:val="00374550"/>
    <w:rsid w:val="003870D9"/>
    <w:rsid w:val="00387329"/>
    <w:rsid w:val="00387858"/>
    <w:rsid w:val="003A112C"/>
    <w:rsid w:val="003B4978"/>
    <w:rsid w:val="003B54F0"/>
    <w:rsid w:val="003C1998"/>
    <w:rsid w:val="003C244E"/>
    <w:rsid w:val="003D3E71"/>
    <w:rsid w:val="003D425C"/>
    <w:rsid w:val="003D486D"/>
    <w:rsid w:val="003D61A5"/>
    <w:rsid w:val="003E4CE4"/>
    <w:rsid w:val="003F568B"/>
    <w:rsid w:val="00403727"/>
    <w:rsid w:val="00410EFB"/>
    <w:rsid w:val="004112B8"/>
    <w:rsid w:val="00435904"/>
    <w:rsid w:val="004402BC"/>
    <w:rsid w:val="00444833"/>
    <w:rsid w:val="00463B63"/>
    <w:rsid w:val="0046403B"/>
    <w:rsid w:val="00474E48"/>
    <w:rsid w:val="00477578"/>
    <w:rsid w:val="00482DB4"/>
    <w:rsid w:val="004A0EF1"/>
    <w:rsid w:val="004A0F34"/>
    <w:rsid w:val="004A3319"/>
    <w:rsid w:val="004A7E4E"/>
    <w:rsid w:val="004B006D"/>
    <w:rsid w:val="004B25AA"/>
    <w:rsid w:val="004B28DE"/>
    <w:rsid w:val="004C2018"/>
    <w:rsid w:val="004C3486"/>
    <w:rsid w:val="004C376B"/>
    <w:rsid w:val="004C3C85"/>
    <w:rsid w:val="004E2376"/>
    <w:rsid w:val="004F429B"/>
    <w:rsid w:val="005021F9"/>
    <w:rsid w:val="00525D0C"/>
    <w:rsid w:val="005278D7"/>
    <w:rsid w:val="00532E50"/>
    <w:rsid w:val="005377EA"/>
    <w:rsid w:val="005448A9"/>
    <w:rsid w:val="00572199"/>
    <w:rsid w:val="00584DF1"/>
    <w:rsid w:val="0058650E"/>
    <w:rsid w:val="005A22BE"/>
    <w:rsid w:val="005A3379"/>
    <w:rsid w:val="005B0A42"/>
    <w:rsid w:val="005B4858"/>
    <w:rsid w:val="005C089A"/>
    <w:rsid w:val="005C1E9F"/>
    <w:rsid w:val="005C67ED"/>
    <w:rsid w:val="005C784E"/>
    <w:rsid w:val="005C7BB5"/>
    <w:rsid w:val="005D256F"/>
    <w:rsid w:val="005E475E"/>
    <w:rsid w:val="005E4C53"/>
    <w:rsid w:val="005E64AA"/>
    <w:rsid w:val="005E66CD"/>
    <w:rsid w:val="005F00DC"/>
    <w:rsid w:val="005F59EC"/>
    <w:rsid w:val="006018A9"/>
    <w:rsid w:val="006065B2"/>
    <w:rsid w:val="0060731B"/>
    <w:rsid w:val="0060746F"/>
    <w:rsid w:val="006113FC"/>
    <w:rsid w:val="006117BD"/>
    <w:rsid w:val="006126AE"/>
    <w:rsid w:val="00616B37"/>
    <w:rsid w:val="00624421"/>
    <w:rsid w:val="00632794"/>
    <w:rsid w:val="00664862"/>
    <w:rsid w:val="0066772E"/>
    <w:rsid w:val="00682DD3"/>
    <w:rsid w:val="00684E40"/>
    <w:rsid w:val="006907C8"/>
    <w:rsid w:val="00697E4F"/>
    <w:rsid w:val="006A0618"/>
    <w:rsid w:val="006B59E6"/>
    <w:rsid w:val="006C6AA9"/>
    <w:rsid w:val="006C724C"/>
    <w:rsid w:val="006D39B5"/>
    <w:rsid w:val="006D6317"/>
    <w:rsid w:val="006E1282"/>
    <w:rsid w:val="006F41F7"/>
    <w:rsid w:val="006F7BF3"/>
    <w:rsid w:val="00716BBC"/>
    <w:rsid w:val="00731DE1"/>
    <w:rsid w:val="00752402"/>
    <w:rsid w:val="007528BA"/>
    <w:rsid w:val="00767C3D"/>
    <w:rsid w:val="007832FE"/>
    <w:rsid w:val="007876CB"/>
    <w:rsid w:val="007A013E"/>
    <w:rsid w:val="007A30BB"/>
    <w:rsid w:val="007B3C15"/>
    <w:rsid w:val="007B4900"/>
    <w:rsid w:val="007B64CC"/>
    <w:rsid w:val="007F1607"/>
    <w:rsid w:val="007F7303"/>
    <w:rsid w:val="008022E9"/>
    <w:rsid w:val="00805B63"/>
    <w:rsid w:val="00814A48"/>
    <w:rsid w:val="008201DD"/>
    <w:rsid w:val="00820A92"/>
    <w:rsid w:val="00825044"/>
    <w:rsid w:val="00835E49"/>
    <w:rsid w:val="00840B81"/>
    <w:rsid w:val="008A1985"/>
    <w:rsid w:val="008C3BB4"/>
    <w:rsid w:val="008C567D"/>
    <w:rsid w:val="008D0C20"/>
    <w:rsid w:val="008D211F"/>
    <w:rsid w:val="008D3DBA"/>
    <w:rsid w:val="008E6426"/>
    <w:rsid w:val="00902ACB"/>
    <w:rsid w:val="00913227"/>
    <w:rsid w:val="00913473"/>
    <w:rsid w:val="0092090F"/>
    <w:rsid w:val="00922581"/>
    <w:rsid w:val="00926FA6"/>
    <w:rsid w:val="009310EE"/>
    <w:rsid w:val="00931FD4"/>
    <w:rsid w:val="00966B64"/>
    <w:rsid w:val="00971EF7"/>
    <w:rsid w:val="00973122"/>
    <w:rsid w:val="009768F3"/>
    <w:rsid w:val="00994803"/>
    <w:rsid w:val="00994DE2"/>
    <w:rsid w:val="0099519F"/>
    <w:rsid w:val="009A0E2F"/>
    <w:rsid w:val="009A2C86"/>
    <w:rsid w:val="009B1AA8"/>
    <w:rsid w:val="009B27BB"/>
    <w:rsid w:val="009C4204"/>
    <w:rsid w:val="009C6F36"/>
    <w:rsid w:val="009D050F"/>
    <w:rsid w:val="009D21BF"/>
    <w:rsid w:val="009D7302"/>
    <w:rsid w:val="009E138A"/>
    <w:rsid w:val="009E35AF"/>
    <w:rsid w:val="009F4D67"/>
    <w:rsid w:val="00A04763"/>
    <w:rsid w:val="00A04CCB"/>
    <w:rsid w:val="00A10029"/>
    <w:rsid w:val="00A14B89"/>
    <w:rsid w:val="00A16A19"/>
    <w:rsid w:val="00A44F67"/>
    <w:rsid w:val="00A520DF"/>
    <w:rsid w:val="00A53FB2"/>
    <w:rsid w:val="00A676AA"/>
    <w:rsid w:val="00A81B4D"/>
    <w:rsid w:val="00A91762"/>
    <w:rsid w:val="00A962D0"/>
    <w:rsid w:val="00AA4B21"/>
    <w:rsid w:val="00AB0047"/>
    <w:rsid w:val="00AB60C8"/>
    <w:rsid w:val="00AC7113"/>
    <w:rsid w:val="00AD2F79"/>
    <w:rsid w:val="00AD4232"/>
    <w:rsid w:val="00AE0F95"/>
    <w:rsid w:val="00AF28A7"/>
    <w:rsid w:val="00B015B2"/>
    <w:rsid w:val="00B12BD6"/>
    <w:rsid w:val="00B14C36"/>
    <w:rsid w:val="00B2559D"/>
    <w:rsid w:val="00B37C3D"/>
    <w:rsid w:val="00B46968"/>
    <w:rsid w:val="00B46F2F"/>
    <w:rsid w:val="00B519F5"/>
    <w:rsid w:val="00B55F0D"/>
    <w:rsid w:val="00B7719A"/>
    <w:rsid w:val="00B866DE"/>
    <w:rsid w:val="00B957AD"/>
    <w:rsid w:val="00BB3149"/>
    <w:rsid w:val="00BC3597"/>
    <w:rsid w:val="00BD5335"/>
    <w:rsid w:val="00BE585A"/>
    <w:rsid w:val="00BF7A4E"/>
    <w:rsid w:val="00C00958"/>
    <w:rsid w:val="00C17554"/>
    <w:rsid w:val="00C17D8F"/>
    <w:rsid w:val="00C33E8D"/>
    <w:rsid w:val="00C44683"/>
    <w:rsid w:val="00C452A7"/>
    <w:rsid w:val="00C555B4"/>
    <w:rsid w:val="00C57F33"/>
    <w:rsid w:val="00C846B3"/>
    <w:rsid w:val="00CA263A"/>
    <w:rsid w:val="00CB6D02"/>
    <w:rsid w:val="00CC3146"/>
    <w:rsid w:val="00CC7A17"/>
    <w:rsid w:val="00CD5D75"/>
    <w:rsid w:val="00CF27A2"/>
    <w:rsid w:val="00CF5CBB"/>
    <w:rsid w:val="00D0741F"/>
    <w:rsid w:val="00D0787A"/>
    <w:rsid w:val="00D20642"/>
    <w:rsid w:val="00D21036"/>
    <w:rsid w:val="00D22C4E"/>
    <w:rsid w:val="00D234FA"/>
    <w:rsid w:val="00D27DBB"/>
    <w:rsid w:val="00D33EC3"/>
    <w:rsid w:val="00D372BC"/>
    <w:rsid w:val="00D4141F"/>
    <w:rsid w:val="00D565A7"/>
    <w:rsid w:val="00D733AE"/>
    <w:rsid w:val="00D74D7E"/>
    <w:rsid w:val="00D80F0A"/>
    <w:rsid w:val="00D85957"/>
    <w:rsid w:val="00D87D56"/>
    <w:rsid w:val="00D95517"/>
    <w:rsid w:val="00D96E59"/>
    <w:rsid w:val="00DA5B55"/>
    <w:rsid w:val="00DB1217"/>
    <w:rsid w:val="00DB59CC"/>
    <w:rsid w:val="00DB5D85"/>
    <w:rsid w:val="00DC074D"/>
    <w:rsid w:val="00DC18F3"/>
    <w:rsid w:val="00DC4E55"/>
    <w:rsid w:val="00DD27A3"/>
    <w:rsid w:val="00DE1B0C"/>
    <w:rsid w:val="00DE5A20"/>
    <w:rsid w:val="00DE5E14"/>
    <w:rsid w:val="00DE5F87"/>
    <w:rsid w:val="00DE7BE2"/>
    <w:rsid w:val="00DF0CAF"/>
    <w:rsid w:val="00DF2E01"/>
    <w:rsid w:val="00DF70D0"/>
    <w:rsid w:val="00E11B09"/>
    <w:rsid w:val="00E26EAE"/>
    <w:rsid w:val="00E32F44"/>
    <w:rsid w:val="00E43C68"/>
    <w:rsid w:val="00E5016D"/>
    <w:rsid w:val="00E819E7"/>
    <w:rsid w:val="00E8494C"/>
    <w:rsid w:val="00E91E3D"/>
    <w:rsid w:val="00E97835"/>
    <w:rsid w:val="00EC1E98"/>
    <w:rsid w:val="00EC4FD0"/>
    <w:rsid w:val="00EF63AD"/>
    <w:rsid w:val="00F0736C"/>
    <w:rsid w:val="00F10121"/>
    <w:rsid w:val="00F26134"/>
    <w:rsid w:val="00F322A5"/>
    <w:rsid w:val="00F33261"/>
    <w:rsid w:val="00F357C8"/>
    <w:rsid w:val="00F4402F"/>
    <w:rsid w:val="00F71889"/>
    <w:rsid w:val="00F75A89"/>
    <w:rsid w:val="00F76DE8"/>
    <w:rsid w:val="00F8278C"/>
    <w:rsid w:val="00F92BE5"/>
    <w:rsid w:val="00F95FBD"/>
    <w:rsid w:val="00FA4567"/>
    <w:rsid w:val="00FB2E49"/>
    <w:rsid w:val="00FB4C22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E33D8DE6-E3D1-4BCE-A17C-B13E6B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23851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5</cp:revision>
  <cp:lastPrinted>2020-06-11T00:01:00Z</cp:lastPrinted>
  <dcterms:created xsi:type="dcterms:W3CDTF">2021-02-09T03:20:00Z</dcterms:created>
  <dcterms:modified xsi:type="dcterms:W3CDTF">2021-02-09T14:11:00Z</dcterms:modified>
</cp:coreProperties>
</file>